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8E0D" w14:textId="77777777" w:rsidR="0055291B" w:rsidRPr="00FE23F9" w:rsidRDefault="0055291B" w:rsidP="0055291B">
      <w:pPr>
        <w:ind w:left="-284" w:right="-194"/>
        <w:contextualSpacing/>
        <w:jc w:val="center"/>
        <w:rPr>
          <w:b/>
          <w:sz w:val="44"/>
          <w:szCs w:val="44"/>
        </w:rPr>
      </w:pPr>
      <w:r>
        <w:rPr>
          <w:b/>
          <w:sz w:val="72"/>
          <w:szCs w:val="72"/>
        </w:rPr>
        <w:t>EXPOSITION</w:t>
      </w:r>
      <w:r>
        <w:rPr>
          <w:b/>
          <w:sz w:val="52"/>
          <w:szCs w:val="52"/>
        </w:rPr>
        <w:t xml:space="preserve"> </w:t>
      </w:r>
      <w:r w:rsidRPr="00FE23F9">
        <w:rPr>
          <w:b/>
          <w:sz w:val="44"/>
          <w:szCs w:val="44"/>
        </w:rPr>
        <w:t>– Aims to persuade audience by presenting one side of an argument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647"/>
        <w:gridCol w:w="3402"/>
      </w:tblGrid>
      <w:tr w:rsidR="0055291B" w:rsidRPr="001E1B3E" w14:paraId="40C165F1" w14:textId="77777777" w:rsidTr="00CC1CC0">
        <w:tc>
          <w:tcPr>
            <w:tcW w:w="3227" w:type="dxa"/>
          </w:tcPr>
          <w:p w14:paraId="5F636E2D" w14:textId="77777777" w:rsidR="0055291B" w:rsidRPr="001E1B3E" w:rsidRDefault="0055291B" w:rsidP="00CC1CC0">
            <w:pPr>
              <w:jc w:val="center"/>
              <w:rPr>
                <w:sz w:val="44"/>
                <w:szCs w:val="44"/>
              </w:rPr>
            </w:pPr>
            <w:r w:rsidRPr="001E1B3E">
              <w:rPr>
                <w:sz w:val="44"/>
                <w:szCs w:val="44"/>
              </w:rPr>
              <w:t>TEXTUAL FEATURES</w:t>
            </w:r>
          </w:p>
          <w:p w14:paraId="04868BF1" w14:textId="77777777" w:rsidR="0055291B" w:rsidRPr="001E1B3E" w:rsidRDefault="0055291B" w:rsidP="00CC1CC0">
            <w:pPr>
              <w:rPr>
                <w:sz w:val="44"/>
                <w:szCs w:val="44"/>
              </w:rPr>
            </w:pPr>
          </w:p>
          <w:p w14:paraId="38B35CFD" w14:textId="77777777" w:rsidR="0055291B" w:rsidRPr="001E1B3E" w:rsidRDefault="0055291B" w:rsidP="00CC1CC0">
            <w:pPr>
              <w:rPr>
                <w:sz w:val="44"/>
                <w:szCs w:val="44"/>
              </w:rPr>
            </w:pPr>
          </w:p>
          <w:p w14:paraId="540337D7" w14:textId="77777777" w:rsidR="0055291B" w:rsidRPr="001E1B3E" w:rsidRDefault="0055291B" w:rsidP="00CC1CC0">
            <w:pPr>
              <w:rPr>
                <w:sz w:val="44"/>
                <w:szCs w:val="44"/>
              </w:rPr>
            </w:pPr>
          </w:p>
          <w:p w14:paraId="1A821C75" w14:textId="77777777" w:rsidR="0055291B" w:rsidRPr="001E1B3E" w:rsidRDefault="0055291B" w:rsidP="00CC1CC0">
            <w:pPr>
              <w:rPr>
                <w:sz w:val="44"/>
                <w:szCs w:val="44"/>
              </w:rPr>
            </w:pPr>
          </w:p>
          <w:p w14:paraId="0C8A76D2" w14:textId="77777777" w:rsidR="0055291B" w:rsidRPr="001E1B3E" w:rsidRDefault="0055291B" w:rsidP="00CC1CC0">
            <w:pPr>
              <w:rPr>
                <w:sz w:val="44"/>
                <w:szCs w:val="44"/>
              </w:rPr>
            </w:pPr>
          </w:p>
          <w:p w14:paraId="36FD0040" w14:textId="77777777" w:rsidR="0055291B" w:rsidRPr="001E1B3E" w:rsidRDefault="0055291B" w:rsidP="00CC1CC0">
            <w:pPr>
              <w:rPr>
                <w:sz w:val="44"/>
                <w:szCs w:val="44"/>
              </w:rPr>
            </w:pPr>
          </w:p>
          <w:p w14:paraId="22FF664D" w14:textId="77777777" w:rsidR="0055291B" w:rsidRPr="001E1B3E" w:rsidRDefault="0055291B" w:rsidP="00CC1CC0">
            <w:pPr>
              <w:rPr>
                <w:sz w:val="44"/>
                <w:szCs w:val="44"/>
              </w:rPr>
            </w:pPr>
          </w:p>
          <w:p w14:paraId="3B0463A7" w14:textId="77777777" w:rsidR="0055291B" w:rsidRPr="001E1B3E" w:rsidRDefault="0055291B" w:rsidP="00CC1CC0">
            <w:pPr>
              <w:rPr>
                <w:sz w:val="44"/>
                <w:szCs w:val="44"/>
              </w:rPr>
            </w:pPr>
          </w:p>
          <w:p w14:paraId="326FC2AE" w14:textId="77777777" w:rsidR="0055291B" w:rsidRPr="001E1B3E" w:rsidRDefault="0055291B" w:rsidP="00CC1CC0">
            <w:pPr>
              <w:rPr>
                <w:sz w:val="40"/>
                <w:szCs w:val="40"/>
              </w:rPr>
            </w:pPr>
          </w:p>
          <w:p w14:paraId="048C4BDB" w14:textId="77777777" w:rsidR="0055291B" w:rsidRPr="001E1B3E" w:rsidRDefault="0055291B" w:rsidP="00CC1CC0">
            <w:pPr>
              <w:rPr>
                <w:sz w:val="40"/>
                <w:szCs w:val="40"/>
              </w:rPr>
            </w:pPr>
          </w:p>
          <w:p w14:paraId="1546BE58" w14:textId="77777777" w:rsidR="0055291B" w:rsidRPr="001E1B3E" w:rsidRDefault="0055291B" w:rsidP="00CC1CC0">
            <w:pPr>
              <w:rPr>
                <w:sz w:val="40"/>
                <w:szCs w:val="40"/>
              </w:rPr>
            </w:pPr>
          </w:p>
          <w:p w14:paraId="5600E8C5" w14:textId="77777777" w:rsidR="0055291B" w:rsidRPr="001E1B3E" w:rsidRDefault="0055291B" w:rsidP="00CC1CC0">
            <w:pPr>
              <w:rPr>
                <w:sz w:val="40"/>
                <w:szCs w:val="40"/>
              </w:rPr>
            </w:pPr>
          </w:p>
          <w:p w14:paraId="7BEEAD3F" w14:textId="77777777" w:rsidR="0055291B" w:rsidRPr="001E1B3E" w:rsidRDefault="0055291B" w:rsidP="00CC1CC0">
            <w:pPr>
              <w:rPr>
                <w:sz w:val="40"/>
                <w:szCs w:val="40"/>
              </w:rPr>
            </w:pPr>
          </w:p>
          <w:p w14:paraId="0E79485E" w14:textId="77777777" w:rsidR="0055291B" w:rsidRPr="001E1B3E" w:rsidRDefault="0055291B" w:rsidP="00CC1CC0">
            <w:pPr>
              <w:rPr>
                <w:sz w:val="40"/>
                <w:szCs w:val="40"/>
              </w:rPr>
            </w:pPr>
          </w:p>
          <w:p w14:paraId="5DDA0900" w14:textId="77777777" w:rsidR="0055291B" w:rsidRPr="001E1B3E" w:rsidRDefault="0055291B" w:rsidP="00CC1CC0">
            <w:pPr>
              <w:rPr>
                <w:sz w:val="40"/>
                <w:szCs w:val="40"/>
              </w:rPr>
            </w:pPr>
          </w:p>
          <w:p w14:paraId="10983073" w14:textId="77777777" w:rsidR="0055291B" w:rsidRPr="001E1B3E" w:rsidRDefault="0055291B" w:rsidP="00CC1CC0">
            <w:pPr>
              <w:rPr>
                <w:sz w:val="40"/>
                <w:szCs w:val="40"/>
              </w:rPr>
            </w:pPr>
          </w:p>
          <w:p w14:paraId="39877163" w14:textId="77777777" w:rsidR="0055291B" w:rsidRPr="001E1B3E" w:rsidRDefault="0055291B" w:rsidP="00CC1CC0">
            <w:pPr>
              <w:rPr>
                <w:sz w:val="40"/>
                <w:szCs w:val="40"/>
              </w:rPr>
            </w:pPr>
          </w:p>
          <w:p w14:paraId="1C15B2FE" w14:textId="77777777" w:rsidR="0055291B" w:rsidRPr="001E1B3E" w:rsidRDefault="0055291B" w:rsidP="00CC1CC0">
            <w:pPr>
              <w:rPr>
                <w:sz w:val="40"/>
                <w:szCs w:val="40"/>
              </w:rPr>
            </w:pPr>
          </w:p>
          <w:p w14:paraId="07806D74" w14:textId="77777777" w:rsidR="0055291B" w:rsidRPr="001E1B3E" w:rsidRDefault="0055291B" w:rsidP="00CC1CC0">
            <w:pPr>
              <w:rPr>
                <w:sz w:val="40"/>
                <w:szCs w:val="40"/>
              </w:rPr>
            </w:pPr>
          </w:p>
          <w:p w14:paraId="64F3B0F0" w14:textId="77777777" w:rsidR="0055291B" w:rsidRPr="001E1B3E" w:rsidRDefault="0055291B" w:rsidP="00CC1CC0">
            <w:pPr>
              <w:rPr>
                <w:sz w:val="40"/>
                <w:szCs w:val="40"/>
              </w:rPr>
            </w:pPr>
          </w:p>
          <w:p w14:paraId="73D7D10F" w14:textId="77777777" w:rsidR="0055291B" w:rsidRPr="001E1B3E" w:rsidRDefault="0055291B" w:rsidP="00CC1CC0">
            <w:pPr>
              <w:rPr>
                <w:sz w:val="40"/>
                <w:szCs w:val="40"/>
              </w:rPr>
            </w:pPr>
          </w:p>
          <w:p w14:paraId="397C1F8A" w14:textId="77777777" w:rsidR="0055291B" w:rsidRPr="001E1B3E" w:rsidRDefault="0055291B" w:rsidP="00CC1CC0">
            <w:pPr>
              <w:rPr>
                <w:sz w:val="40"/>
                <w:szCs w:val="40"/>
              </w:rPr>
            </w:pPr>
          </w:p>
        </w:tc>
        <w:tc>
          <w:tcPr>
            <w:tcW w:w="8647" w:type="dxa"/>
          </w:tcPr>
          <w:p w14:paraId="69D2CAF8" w14:textId="77777777" w:rsidR="0055291B" w:rsidRPr="001E1B3E" w:rsidRDefault="0055291B" w:rsidP="00CC1CC0">
            <w:pPr>
              <w:rPr>
                <w:sz w:val="36"/>
                <w:szCs w:val="36"/>
              </w:rPr>
            </w:pPr>
            <w:r w:rsidRPr="001E1B3E">
              <w:rPr>
                <w:sz w:val="36"/>
                <w:szCs w:val="36"/>
              </w:rPr>
              <w:t>Dear Parents</w:t>
            </w:r>
          </w:p>
          <w:p w14:paraId="56C18421" w14:textId="77777777" w:rsidR="0055291B" w:rsidRPr="001E1B3E" w:rsidRDefault="0055291B" w:rsidP="00CC1CC0">
            <w:pPr>
              <w:rPr>
                <w:sz w:val="36"/>
                <w:szCs w:val="36"/>
              </w:rPr>
            </w:pPr>
          </w:p>
          <w:p w14:paraId="58F6BF60" w14:textId="77777777" w:rsidR="0055291B" w:rsidRPr="001E1B3E" w:rsidRDefault="0055291B" w:rsidP="00CC1CC0">
            <w:pPr>
              <w:jc w:val="both"/>
              <w:rPr>
                <w:sz w:val="36"/>
                <w:szCs w:val="36"/>
              </w:rPr>
            </w:pPr>
            <w:r w:rsidRPr="001E1B3E">
              <w:rPr>
                <w:sz w:val="36"/>
                <w:szCs w:val="36"/>
              </w:rPr>
              <w:t xml:space="preserve">This is a proposal for a review of the current pocket money distribution between my sister and me.  Currently, my 14 year old sister, </w:t>
            </w:r>
            <w:proofErr w:type="spellStart"/>
            <w:r w:rsidRPr="001E1B3E">
              <w:rPr>
                <w:sz w:val="36"/>
                <w:szCs w:val="36"/>
              </w:rPr>
              <w:t>Em</w:t>
            </w:r>
            <w:proofErr w:type="spellEnd"/>
            <w:r w:rsidRPr="001E1B3E">
              <w:rPr>
                <w:sz w:val="36"/>
                <w:szCs w:val="36"/>
              </w:rPr>
              <w:t xml:space="preserve"> – older that I by only two years, may I point out – receives $20 per week, while I receive $15.  Up until now I have accepted this situation as unjust but tolerable.</w:t>
            </w:r>
          </w:p>
          <w:p w14:paraId="0D18BA78" w14:textId="77777777" w:rsidR="0055291B" w:rsidRPr="001E1B3E" w:rsidRDefault="0055291B" w:rsidP="00CC1CC0">
            <w:pPr>
              <w:jc w:val="both"/>
              <w:rPr>
                <w:sz w:val="36"/>
                <w:szCs w:val="36"/>
              </w:rPr>
            </w:pPr>
          </w:p>
          <w:p w14:paraId="08B632FD" w14:textId="77777777" w:rsidR="0055291B" w:rsidRPr="001E1B3E" w:rsidRDefault="0055291B" w:rsidP="00CC1CC0">
            <w:pPr>
              <w:jc w:val="both"/>
              <w:rPr>
                <w:sz w:val="36"/>
                <w:szCs w:val="36"/>
              </w:rPr>
            </w:pPr>
            <w:r w:rsidRPr="001E1B3E">
              <w:rPr>
                <w:sz w:val="36"/>
                <w:szCs w:val="36"/>
              </w:rPr>
              <w:t>But no longer.</w:t>
            </w:r>
          </w:p>
          <w:p w14:paraId="50CEB986" w14:textId="77777777" w:rsidR="0055291B" w:rsidRPr="001E1B3E" w:rsidRDefault="0055291B" w:rsidP="00CC1CC0">
            <w:pPr>
              <w:jc w:val="both"/>
              <w:rPr>
                <w:sz w:val="36"/>
                <w:szCs w:val="36"/>
              </w:rPr>
            </w:pPr>
          </w:p>
          <w:p w14:paraId="25B02A90" w14:textId="77777777" w:rsidR="0055291B" w:rsidRPr="001E1B3E" w:rsidRDefault="0055291B" w:rsidP="00CC1CC0">
            <w:pPr>
              <w:jc w:val="both"/>
              <w:rPr>
                <w:sz w:val="36"/>
                <w:szCs w:val="36"/>
              </w:rPr>
            </w:pPr>
            <w:r w:rsidRPr="001E1B3E">
              <w:rPr>
                <w:sz w:val="36"/>
                <w:szCs w:val="36"/>
              </w:rPr>
              <w:t>As far as I can see, the only reason for the difference is based on out age.  In this time of political correctness, this is totally unacceptable!  I propose a shift from this old-fashioned and ageist basis to one of performance.  As I am now performing tasks equal to – and in most cases better that – my sister, I feel it only just this be recognised and rewarded accordingly.</w:t>
            </w:r>
          </w:p>
          <w:p w14:paraId="725DAAD4" w14:textId="77777777" w:rsidR="0055291B" w:rsidRPr="001E1B3E" w:rsidRDefault="0055291B" w:rsidP="00CC1CC0">
            <w:pPr>
              <w:jc w:val="both"/>
              <w:rPr>
                <w:sz w:val="36"/>
                <w:szCs w:val="36"/>
              </w:rPr>
            </w:pPr>
          </w:p>
          <w:p w14:paraId="0E6F8306" w14:textId="77777777" w:rsidR="0055291B" w:rsidRPr="001E1B3E" w:rsidRDefault="0055291B" w:rsidP="00CC1CC0">
            <w:pPr>
              <w:jc w:val="both"/>
              <w:rPr>
                <w:sz w:val="36"/>
                <w:szCs w:val="36"/>
              </w:rPr>
            </w:pPr>
            <w:r w:rsidRPr="001E1B3E">
              <w:rPr>
                <w:sz w:val="36"/>
                <w:szCs w:val="36"/>
              </w:rPr>
              <w:t xml:space="preserve">To illustrate what I am claiming, I will briefly review what happened over the past week – a week similar to many others.  </w:t>
            </w:r>
            <w:proofErr w:type="spellStart"/>
            <w:r w:rsidRPr="001E1B3E">
              <w:rPr>
                <w:sz w:val="36"/>
                <w:szCs w:val="36"/>
              </w:rPr>
              <w:t>Em</w:t>
            </w:r>
            <w:proofErr w:type="spellEnd"/>
            <w:r w:rsidRPr="001E1B3E">
              <w:rPr>
                <w:sz w:val="36"/>
                <w:szCs w:val="36"/>
              </w:rPr>
              <w:t xml:space="preserve"> and I both completed our normal room tidy-up, rubbish disposal and washing up duties.  On top of that, my sister vacuumed the house.  I cleaned the windows and scrubbed the </w:t>
            </w:r>
            <w:proofErr w:type="gramStart"/>
            <w:r w:rsidRPr="001E1B3E">
              <w:rPr>
                <w:sz w:val="36"/>
                <w:szCs w:val="36"/>
              </w:rPr>
              <w:t>bathroom which</w:t>
            </w:r>
            <w:proofErr w:type="gramEnd"/>
            <w:r w:rsidRPr="001E1B3E">
              <w:rPr>
                <w:sz w:val="36"/>
                <w:szCs w:val="36"/>
              </w:rPr>
              <w:t xml:space="preserve">, by your own admission, Mother dear, was done ‘beautifully’!  I find it impossible then to comprehend how </w:t>
            </w:r>
            <w:proofErr w:type="spellStart"/>
            <w:r w:rsidRPr="001E1B3E">
              <w:rPr>
                <w:sz w:val="36"/>
                <w:szCs w:val="36"/>
              </w:rPr>
              <w:t>Em’s</w:t>
            </w:r>
            <w:proofErr w:type="spellEnd"/>
            <w:r w:rsidRPr="001E1B3E">
              <w:rPr>
                <w:sz w:val="36"/>
                <w:szCs w:val="36"/>
              </w:rPr>
              <w:t xml:space="preserve"> pocket money could possibly exceed mine by $5, based on our performances, and taking into account that getting </w:t>
            </w:r>
            <w:proofErr w:type="spellStart"/>
            <w:r w:rsidRPr="001E1B3E">
              <w:rPr>
                <w:sz w:val="36"/>
                <w:szCs w:val="36"/>
              </w:rPr>
              <w:t>Em</w:t>
            </w:r>
            <w:proofErr w:type="spellEnd"/>
            <w:r w:rsidRPr="001E1B3E">
              <w:rPr>
                <w:sz w:val="36"/>
                <w:szCs w:val="36"/>
              </w:rPr>
              <w:t xml:space="preserve"> to vacuum I overheard you describe as ‘like pulling teeth – without the anaesthetic’!</w:t>
            </w:r>
          </w:p>
          <w:p w14:paraId="67024855" w14:textId="77777777" w:rsidR="0055291B" w:rsidRPr="001E1B3E" w:rsidRDefault="0055291B" w:rsidP="00CC1CC0">
            <w:pPr>
              <w:jc w:val="both"/>
              <w:rPr>
                <w:sz w:val="36"/>
                <w:szCs w:val="36"/>
              </w:rPr>
            </w:pPr>
          </w:p>
          <w:p w14:paraId="5D9DC5D6" w14:textId="77777777" w:rsidR="0055291B" w:rsidRPr="001E1B3E" w:rsidRDefault="0055291B" w:rsidP="00CC1CC0">
            <w:pPr>
              <w:jc w:val="both"/>
              <w:rPr>
                <w:sz w:val="36"/>
                <w:szCs w:val="36"/>
              </w:rPr>
            </w:pPr>
            <w:r w:rsidRPr="001E1B3E">
              <w:rPr>
                <w:sz w:val="36"/>
                <w:szCs w:val="36"/>
              </w:rPr>
              <w:t xml:space="preserve">In the past, my sister has claimed the added responsibly of training, motivating and overseeing the work I have done (although the value of her performance is in some question here).  However, as I am now performing independently, or as an equal </w:t>
            </w:r>
            <w:r w:rsidRPr="001E1B3E">
              <w:rPr>
                <w:sz w:val="36"/>
                <w:szCs w:val="36"/>
              </w:rPr>
              <w:lastRenderedPageBreak/>
              <w:t>team member, the ‘responsibility and burden’ she once claimed no longer exists.</w:t>
            </w:r>
          </w:p>
          <w:p w14:paraId="08BB7E3C" w14:textId="77777777" w:rsidR="0055291B" w:rsidRPr="001E1B3E" w:rsidRDefault="0055291B" w:rsidP="00CC1CC0">
            <w:pPr>
              <w:jc w:val="both"/>
              <w:rPr>
                <w:sz w:val="36"/>
                <w:szCs w:val="36"/>
              </w:rPr>
            </w:pPr>
          </w:p>
          <w:p w14:paraId="1BE66EF5" w14:textId="77777777" w:rsidR="0055291B" w:rsidRPr="001E1B3E" w:rsidRDefault="0055291B" w:rsidP="00CC1CC0">
            <w:pPr>
              <w:jc w:val="both"/>
              <w:rPr>
                <w:sz w:val="36"/>
                <w:szCs w:val="36"/>
              </w:rPr>
            </w:pPr>
            <w:r w:rsidRPr="001E1B3E">
              <w:rPr>
                <w:sz w:val="36"/>
                <w:szCs w:val="36"/>
              </w:rPr>
              <w:t>I trust you will consider t</w:t>
            </w:r>
            <w:bookmarkStart w:id="0" w:name="_GoBack"/>
            <w:bookmarkEnd w:id="0"/>
            <w:r w:rsidRPr="001E1B3E">
              <w:rPr>
                <w:sz w:val="36"/>
                <w:szCs w:val="36"/>
              </w:rPr>
              <w:t>his matter seriously and assist in removing the obvious inequality that now exists.</w:t>
            </w:r>
          </w:p>
          <w:p w14:paraId="723B7874" w14:textId="77777777" w:rsidR="0055291B" w:rsidRPr="001E1B3E" w:rsidRDefault="0055291B" w:rsidP="00CC1CC0">
            <w:pPr>
              <w:jc w:val="both"/>
              <w:rPr>
                <w:sz w:val="36"/>
                <w:szCs w:val="36"/>
              </w:rPr>
            </w:pPr>
          </w:p>
          <w:p w14:paraId="6E88F6F8" w14:textId="77777777" w:rsidR="0055291B" w:rsidRPr="001E1B3E" w:rsidRDefault="0055291B" w:rsidP="00CC1CC0">
            <w:pPr>
              <w:jc w:val="both"/>
              <w:rPr>
                <w:sz w:val="36"/>
                <w:szCs w:val="36"/>
              </w:rPr>
            </w:pPr>
            <w:proofErr w:type="gramStart"/>
            <w:r w:rsidRPr="001E1B3E">
              <w:rPr>
                <w:sz w:val="36"/>
                <w:szCs w:val="36"/>
              </w:rPr>
              <w:t>Your</w:t>
            </w:r>
            <w:proofErr w:type="gramEnd"/>
            <w:r w:rsidRPr="001E1B3E">
              <w:rPr>
                <w:sz w:val="36"/>
                <w:szCs w:val="36"/>
              </w:rPr>
              <w:t xml:space="preserve"> loving – and underpaid – daughter.</w:t>
            </w:r>
          </w:p>
          <w:p w14:paraId="1777799D" w14:textId="77777777" w:rsidR="0055291B" w:rsidRPr="001E1B3E" w:rsidRDefault="0055291B" w:rsidP="00CC1CC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5D8136B4" w14:textId="77777777" w:rsidR="0055291B" w:rsidRPr="001E1B3E" w:rsidRDefault="0055291B" w:rsidP="00CC1CC0">
            <w:pPr>
              <w:jc w:val="center"/>
              <w:rPr>
                <w:sz w:val="44"/>
                <w:szCs w:val="44"/>
              </w:rPr>
            </w:pPr>
            <w:r w:rsidRPr="001E1B3E">
              <w:rPr>
                <w:sz w:val="44"/>
                <w:szCs w:val="44"/>
              </w:rPr>
              <w:lastRenderedPageBreak/>
              <w:t>LANGUAGE FEATURES</w:t>
            </w:r>
          </w:p>
          <w:p w14:paraId="411C79D9" w14:textId="77777777" w:rsidR="0055291B" w:rsidRPr="001E1B3E" w:rsidRDefault="0055291B" w:rsidP="00CC1CC0">
            <w:pPr>
              <w:rPr>
                <w:sz w:val="44"/>
                <w:szCs w:val="44"/>
              </w:rPr>
            </w:pPr>
          </w:p>
          <w:p w14:paraId="7C7B473B" w14:textId="77777777" w:rsidR="0055291B" w:rsidRPr="001E1B3E" w:rsidRDefault="0055291B" w:rsidP="00CC1CC0">
            <w:pPr>
              <w:rPr>
                <w:sz w:val="44"/>
                <w:szCs w:val="44"/>
              </w:rPr>
            </w:pPr>
          </w:p>
          <w:p w14:paraId="206894A0" w14:textId="77777777" w:rsidR="0055291B" w:rsidRPr="001E1B3E" w:rsidRDefault="0055291B" w:rsidP="00CC1CC0">
            <w:pPr>
              <w:rPr>
                <w:sz w:val="44"/>
                <w:szCs w:val="44"/>
              </w:rPr>
            </w:pPr>
          </w:p>
          <w:p w14:paraId="671A9112" w14:textId="77777777" w:rsidR="0055291B" w:rsidRPr="001E1B3E" w:rsidRDefault="0055291B" w:rsidP="00CC1CC0">
            <w:pPr>
              <w:rPr>
                <w:sz w:val="44"/>
                <w:szCs w:val="44"/>
              </w:rPr>
            </w:pPr>
          </w:p>
          <w:p w14:paraId="013C3C4E" w14:textId="77777777" w:rsidR="0055291B" w:rsidRPr="001E1B3E" w:rsidRDefault="0055291B" w:rsidP="00CC1CC0">
            <w:pPr>
              <w:rPr>
                <w:sz w:val="44"/>
                <w:szCs w:val="44"/>
              </w:rPr>
            </w:pPr>
          </w:p>
          <w:p w14:paraId="7EE22ADD" w14:textId="77777777" w:rsidR="0055291B" w:rsidRPr="001E1B3E" w:rsidRDefault="0055291B" w:rsidP="0055291B">
            <w:pPr>
              <w:ind w:left="742" w:hanging="742"/>
              <w:rPr>
                <w:sz w:val="44"/>
                <w:szCs w:val="44"/>
              </w:rPr>
            </w:pPr>
            <w:r w:rsidRPr="001E1B3E">
              <w:rPr>
                <w:sz w:val="44"/>
                <w:szCs w:val="44"/>
              </w:rPr>
              <w:tab/>
            </w:r>
          </w:p>
          <w:p w14:paraId="459358C5" w14:textId="77777777" w:rsidR="0055291B" w:rsidRPr="001E1B3E" w:rsidRDefault="0055291B" w:rsidP="00CC1CC0">
            <w:pPr>
              <w:ind w:left="600" w:hanging="600"/>
              <w:rPr>
                <w:sz w:val="44"/>
                <w:szCs w:val="44"/>
              </w:rPr>
            </w:pPr>
          </w:p>
        </w:tc>
      </w:tr>
    </w:tbl>
    <w:p w14:paraId="5670A95D" w14:textId="77777777" w:rsidR="0055291B" w:rsidRPr="001E1B3E" w:rsidRDefault="0055291B" w:rsidP="0055291B">
      <w:pPr>
        <w:rPr>
          <w:sz w:val="44"/>
          <w:szCs w:val="44"/>
        </w:rPr>
      </w:pPr>
    </w:p>
    <w:p w14:paraId="3B1E3452" w14:textId="77777777" w:rsidR="00982C8D" w:rsidRPr="001E1B3E" w:rsidRDefault="00982C8D"/>
    <w:sectPr w:rsidR="00982C8D" w:rsidRPr="001E1B3E" w:rsidSect="00FE23F9">
      <w:pgSz w:w="16839" w:h="23814" w:code="8"/>
      <w:pgMar w:top="720" w:right="537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1B"/>
    <w:rsid w:val="001E1B3E"/>
    <w:rsid w:val="0055291B"/>
    <w:rsid w:val="00982C8D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AB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1B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1B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1B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1B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Griffiths</dc:creator>
  <cp:keywords/>
  <dc:description/>
  <cp:lastModifiedBy>Erin Griffiths</cp:lastModifiedBy>
  <cp:revision>2</cp:revision>
  <dcterms:created xsi:type="dcterms:W3CDTF">2014-11-09T02:15:00Z</dcterms:created>
  <dcterms:modified xsi:type="dcterms:W3CDTF">2014-11-09T02:17:00Z</dcterms:modified>
</cp:coreProperties>
</file>